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8A" w:rsidRDefault="00DD50B9">
      <w:pPr>
        <w:jc w:val="center"/>
        <w:rPr>
          <w:b/>
        </w:rPr>
      </w:pPr>
      <w:r w:rsidRPr="00BE7A8D">
        <w:rPr>
          <w:b/>
        </w:rPr>
        <w:t xml:space="preserve">Relationship Manager </w:t>
      </w:r>
      <w:r w:rsidR="005A5705">
        <w:rPr>
          <w:b/>
        </w:rPr>
        <w:t xml:space="preserve">Intern </w:t>
      </w:r>
      <w:r w:rsidRPr="00BE7A8D">
        <w:rPr>
          <w:b/>
        </w:rPr>
        <w:t>– Montclair Schools</w:t>
      </w:r>
    </w:p>
    <w:p w:rsidR="00894C8B" w:rsidRDefault="00894C8B" w:rsidP="00BC19ED"/>
    <w:p w:rsidR="00A74158" w:rsidRDefault="00A74158" w:rsidP="00BC19ED">
      <w:r>
        <w:t xml:space="preserve">The mission of this position is to grow </w:t>
      </w:r>
      <w:r w:rsidR="00E031D9">
        <w:t>Laptop Upcycle’s</w:t>
      </w:r>
      <w:r w:rsidR="00ED41D1">
        <w:t xml:space="preserve"> </w:t>
      </w:r>
      <w:r>
        <w:t xml:space="preserve">relationship </w:t>
      </w:r>
      <w:r w:rsidR="00ED41D1">
        <w:t>with</w:t>
      </w:r>
      <w:r w:rsidR="00E031D9">
        <w:t xml:space="preserve"> the</w:t>
      </w:r>
      <w:r w:rsidR="00ED41D1">
        <w:t xml:space="preserve"> </w:t>
      </w:r>
      <w:r>
        <w:t xml:space="preserve">Montclair public schools </w:t>
      </w:r>
      <w:r w:rsidR="00ED41D1">
        <w:t>and thereby increase the pace of Laptops Given to students</w:t>
      </w:r>
      <w:r w:rsidR="00797B39">
        <w:t xml:space="preserve"> in the school system</w:t>
      </w:r>
      <w:r>
        <w:t>.</w:t>
      </w:r>
      <w:r w:rsidR="00BC19ED">
        <w:t xml:space="preserve"> </w:t>
      </w:r>
      <w:r w:rsidR="00ED41D1">
        <w:t xml:space="preserve"> </w:t>
      </w:r>
      <w:r>
        <w:t>A positive relationship with each school helps Laptop Upcycle find students in need of technology tools for their school work.</w:t>
      </w:r>
      <w:r w:rsidR="00FD6619">
        <w:t xml:space="preserve"> The responsibilities of this volunteer are:</w:t>
      </w:r>
    </w:p>
    <w:p w:rsidR="00FD6619" w:rsidRDefault="000D5BDE" w:rsidP="00A74158">
      <w:pPr>
        <w:pStyle w:val="ListParagraph"/>
        <w:numPr>
          <w:ilvl w:val="0"/>
          <w:numId w:val="1"/>
        </w:numPr>
      </w:pPr>
      <w:r>
        <w:t>S</w:t>
      </w:r>
      <w:r w:rsidR="00FD6619">
        <w:t>chedule, coordinate, and deliver laptops to students</w:t>
      </w:r>
      <w:r>
        <w:t xml:space="preserve">.  Students “Get” laptops en-masse in </w:t>
      </w:r>
      <w:r w:rsidR="00FD6619">
        <w:t>the</w:t>
      </w:r>
      <w:r>
        <w:t>ir</w:t>
      </w:r>
      <w:r w:rsidR="00FD6619">
        <w:t xml:space="preserve"> school</w:t>
      </w:r>
      <w:r>
        <w:t xml:space="preserve">s through our schools contacts or one-off in </w:t>
      </w:r>
      <w:r w:rsidR="00FD6619">
        <w:t>our lab</w:t>
      </w:r>
      <w:r>
        <w:t xml:space="preserve">. </w:t>
      </w:r>
    </w:p>
    <w:p w:rsidR="000D5BDE" w:rsidRDefault="000D5BDE">
      <w:pPr>
        <w:pStyle w:val="ListParagraph"/>
        <w:numPr>
          <w:ilvl w:val="0"/>
          <w:numId w:val="1"/>
        </w:numPr>
      </w:pPr>
      <w:r>
        <w:t xml:space="preserve">Liaise with </w:t>
      </w:r>
      <w:r w:rsidR="00A74158">
        <w:t xml:space="preserve">school organizations (PTA, clubs, etc.) </w:t>
      </w:r>
      <w:r w:rsidR="00130D8A">
        <w:t xml:space="preserve">to expand awareness </w:t>
      </w:r>
      <w:r>
        <w:t>of Laptop Upcycle and identify students in need</w:t>
      </w:r>
      <w:r w:rsidR="00ED41D1">
        <w:t xml:space="preserve"> of Laptops.</w:t>
      </w:r>
    </w:p>
    <w:p w:rsidR="00130D8A" w:rsidRDefault="00130D8A" w:rsidP="00A74158">
      <w:pPr>
        <w:pStyle w:val="ListParagraph"/>
        <w:numPr>
          <w:ilvl w:val="0"/>
          <w:numId w:val="1"/>
        </w:numPr>
      </w:pPr>
      <w:r>
        <w:t xml:space="preserve">Identify </w:t>
      </w:r>
      <w:r w:rsidR="00FD6619">
        <w:t>and champion</w:t>
      </w:r>
      <w:r>
        <w:t xml:space="preserve"> </w:t>
      </w:r>
      <w:r w:rsidR="0093468C">
        <w:t xml:space="preserve">additional </w:t>
      </w:r>
      <w:r>
        <w:t xml:space="preserve">education support activities </w:t>
      </w:r>
      <w:r w:rsidR="0093468C">
        <w:t xml:space="preserve">for each school </w:t>
      </w:r>
      <w:r w:rsidR="00FD6619">
        <w:t xml:space="preserve">that may assist </w:t>
      </w:r>
      <w:r>
        <w:t>Laptop Upcycle</w:t>
      </w:r>
      <w:r w:rsidR="0093468C">
        <w:t xml:space="preserve"> to </w:t>
      </w:r>
      <w:r>
        <w:t>enhance our mission locally.</w:t>
      </w:r>
    </w:p>
    <w:p w:rsidR="00ED41D1" w:rsidRDefault="00ED41D1" w:rsidP="00A74158">
      <w:pPr>
        <w:pStyle w:val="ListParagraph"/>
        <w:numPr>
          <w:ilvl w:val="0"/>
          <w:numId w:val="1"/>
        </w:numPr>
      </w:pPr>
      <w:r>
        <w:t xml:space="preserve">Build upon existing school staff relationships and identify new student advocates </w:t>
      </w:r>
    </w:p>
    <w:p w:rsidR="00442BF4" w:rsidRDefault="00D47796" w:rsidP="00A74158">
      <w:pPr>
        <w:pStyle w:val="ListParagraph"/>
        <w:numPr>
          <w:ilvl w:val="0"/>
          <w:numId w:val="1"/>
        </w:numPr>
      </w:pPr>
      <w:r>
        <w:t>Provide and/or coordinate technical support services for existing Laptop Upcycle students, including lab hours and other assistance as required.</w:t>
      </w:r>
    </w:p>
    <w:p w:rsidR="00170BFE" w:rsidRDefault="000D5BDE">
      <w:pPr>
        <w:pStyle w:val="ListParagraph"/>
        <w:numPr>
          <w:ilvl w:val="0"/>
          <w:numId w:val="1"/>
        </w:numPr>
      </w:pPr>
      <w:r>
        <w:t xml:space="preserve">Work with Laptop Upcycle staff and other interns to enhance our messaging, </w:t>
      </w:r>
      <w:r w:rsidR="00E031D9">
        <w:t xml:space="preserve">marketing collateral, </w:t>
      </w:r>
      <w:r>
        <w:t xml:space="preserve">technology and reach. </w:t>
      </w:r>
    </w:p>
    <w:p w:rsidR="00111FC5" w:rsidRPr="00111FC5" w:rsidRDefault="003A47B5">
      <w:pPr>
        <w:pStyle w:val="ListParagraph"/>
        <w:numPr>
          <w:ilvl w:val="0"/>
          <w:numId w:val="1"/>
        </w:numPr>
        <w:rPr>
          <w:b/>
        </w:rPr>
      </w:pPr>
      <w:r>
        <w:t xml:space="preserve">Assist in laptop deliveries for the </w:t>
      </w:r>
      <w:r w:rsidR="00111FC5" w:rsidRPr="00111FC5">
        <w:rPr>
          <w:b/>
        </w:rPr>
        <w:t xml:space="preserve">Partnership Manager Intern – Classrooms, Expansion, and Development </w:t>
      </w:r>
      <w:r w:rsidR="00111FC5" w:rsidRPr="00111FC5">
        <w:t>as necessary</w:t>
      </w:r>
    </w:p>
    <w:p w:rsidR="00170BFE" w:rsidRDefault="00170BFE" w:rsidP="00170BFE">
      <w:pPr>
        <w:pStyle w:val="ListParagraph"/>
        <w:numPr>
          <w:ilvl w:val="0"/>
          <w:numId w:val="1"/>
        </w:numPr>
      </w:pPr>
      <w:r>
        <w:t>Attend and present at quarterly board meetings on a Tuesday evening.</w:t>
      </w:r>
    </w:p>
    <w:p w:rsidR="007E438A" w:rsidRDefault="007E438A">
      <w:pPr>
        <w:ind w:left="720"/>
      </w:pPr>
    </w:p>
    <w:p w:rsidR="007E438A" w:rsidRDefault="00111FC5">
      <w:pPr>
        <w:rPr>
          <w:b/>
        </w:rPr>
      </w:pPr>
      <w:r w:rsidRPr="00111FC5">
        <w:rPr>
          <w:b/>
        </w:rPr>
        <w:t>Key Skills:</w:t>
      </w:r>
    </w:p>
    <w:p w:rsidR="007E438A" w:rsidRDefault="000D5BDE">
      <w:pPr>
        <w:pStyle w:val="ListParagraph"/>
        <w:numPr>
          <w:ilvl w:val="0"/>
          <w:numId w:val="5"/>
        </w:numPr>
      </w:pPr>
      <w:r>
        <w:t>Excellent Communication and public presentation</w:t>
      </w:r>
      <w:r w:rsidR="00ED41D1">
        <w:t xml:space="preserve"> </w:t>
      </w:r>
    </w:p>
    <w:p w:rsidR="007E438A" w:rsidRDefault="00E031D9">
      <w:pPr>
        <w:pStyle w:val="ListParagraph"/>
        <w:numPr>
          <w:ilvl w:val="0"/>
          <w:numId w:val="5"/>
        </w:numPr>
      </w:pPr>
      <w:r>
        <w:t>Highly responsible with the ability to work independently</w:t>
      </w:r>
    </w:p>
    <w:p w:rsidR="007E438A" w:rsidRDefault="000D5BDE">
      <w:pPr>
        <w:pStyle w:val="ListParagraph"/>
        <w:numPr>
          <w:ilvl w:val="0"/>
          <w:numId w:val="5"/>
        </w:numPr>
      </w:pPr>
      <w:r>
        <w:t>Minor technical trouble shooting</w:t>
      </w:r>
    </w:p>
    <w:p w:rsidR="007E438A" w:rsidRDefault="00ED41D1">
      <w:pPr>
        <w:pStyle w:val="ListParagraph"/>
        <w:numPr>
          <w:ilvl w:val="0"/>
          <w:numId w:val="5"/>
        </w:numPr>
      </w:pPr>
      <w:r>
        <w:t>Marketing</w:t>
      </w:r>
      <w:r w:rsidR="005A5705">
        <w:t xml:space="preserve"> Program Development and Execution</w:t>
      </w:r>
      <w:r w:rsidR="00894C8B">
        <w:t xml:space="preserve"> including </w:t>
      </w:r>
      <w:r>
        <w:t>Project Management</w:t>
      </w:r>
    </w:p>
    <w:p w:rsidR="007E438A" w:rsidRDefault="00ED41D1">
      <w:pPr>
        <w:pStyle w:val="ListParagraph"/>
        <w:numPr>
          <w:ilvl w:val="0"/>
          <w:numId w:val="5"/>
        </w:numPr>
      </w:pPr>
      <w:r>
        <w:t>Desirable but not prerequisite: Mail</w:t>
      </w:r>
      <w:r w:rsidR="005A5705">
        <w:t xml:space="preserve">Chimp including list management, Google Sheets and Docs, Graphics programs for </w:t>
      </w:r>
      <w:r>
        <w:t xml:space="preserve"> </w:t>
      </w:r>
      <w:r w:rsidR="005A5705">
        <w:t>Marketing material</w:t>
      </w:r>
    </w:p>
    <w:p w:rsidR="007E438A" w:rsidRDefault="007E438A"/>
    <w:p w:rsidR="007E438A" w:rsidRDefault="00111FC5">
      <w:pPr>
        <w:rPr>
          <w:b/>
        </w:rPr>
      </w:pPr>
      <w:r w:rsidRPr="00111FC5">
        <w:rPr>
          <w:b/>
        </w:rPr>
        <w:t>Requirements:</w:t>
      </w:r>
    </w:p>
    <w:p w:rsidR="007E438A" w:rsidRDefault="00ED41D1">
      <w:pPr>
        <w:pStyle w:val="ListParagraph"/>
        <w:numPr>
          <w:ilvl w:val="0"/>
          <w:numId w:val="6"/>
        </w:numPr>
      </w:pPr>
      <w:r>
        <w:t>Transportation in and around Montclair</w:t>
      </w:r>
    </w:p>
    <w:p w:rsidR="007E438A" w:rsidRDefault="00ED41D1">
      <w:pPr>
        <w:pStyle w:val="ListParagraph"/>
        <w:numPr>
          <w:ilvl w:val="0"/>
          <w:numId w:val="6"/>
        </w:numPr>
      </w:pPr>
      <w:r>
        <w:t>15 hours per week on a flexible and negotiable schedule but including weekends</w:t>
      </w:r>
    </w:p>
    <w:p w:rsidR="007E438A" w:rsidRDefault="007E438A">
      <w:pPr>
        <w:pStyle w:val="ListParagraph"/>
      </w:pPr>
    </w:p>
    <w:p w:rsidR="007E438A" w:rsidRDefault="00111FC5">
      <w:pPr>
        <w:rPr>
          <w:b/>
        </w:rPr>
      </w:pPr>
      <w:r w:rsidRPr="00111FC5">
        <w:rPr>
          <w:b/>
        </w:rPr>
        <w:t>Work Environment</w:t>
      </w:r>
    </w:p>
    <w:p w:rsidR="0026371A" w:rsidRPr="00911FEB" w:rsidRDefault="0026371A" w:rsidP="0026371A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t>Laptop Upcycle is a not-for-profit dedicated to closing the technology gap for kids in our schools.  This primarily involves getting kids laptops s</w:t>
      </w:r>
      <w:r w:rsidRPr="009B292C">
        <w:rPr>
          <w:rFonts w:ascii="Calibri" w:eastAsia="Times New Roman" w:hAnsi="Calibri" w:cs="Calibri"/>
          <w:color w:val="000000" w:themeColor="text1"/>
        </w:rPr>
        <w:t>o they can do their homework.  I</w:t>
      </w:r>
      <w:r w:rsidRPr="00911FEB">
        <w:rPr>
          <w:rFonts w:ascii="Calibri" w:eastAsia="Times New Roman" w:hAnsi="Calibri" w:cs="Calibri"/>
          <w:color w:val="000000" w:themeColor="text1"/>
        </w:rPr>
        <w:t>t encompasses training </w:t>
      </w:r>
      <w:r w:rsidRPr="009B292C">
        <w:rPr>
          <w:rFonts w:ascii="Calibri" w:eastAsia="Times New Roman" w:hAnsi="Calibri" w:cs="Calibri"/>
          <w:color w:val="000000" w:themeColor="text1"/>
        </w:rPr>
        <w:t xml:space="preserve">kids in high school and </w:t>
      </w:r>
      <w:r w:rsidRPr="00911FEB">
        <w:rPr>
          <w:rFonts w:ascii="Calibri" w:eastAsia="Times New Roman" w:hAnsi="Calibri" w:cs="Calibri"/>
          <w:color w:val="000000" w:themeColor="text1"/>
        </w:rPr>
        <w:t>other volunteers to repair and refurbish donated laptops.  </w:t>
      </w:r>
      <w:r w:rsidRPr="009B292C">
        <w:rPr>
          <w:rFonts w:ascii="Calibri" w:eastAsia="Times New Roman" w:hAnsi="Calibri" w:cs="Calibri"/>
          <w:color w:val="000000" w:themeColor="text1"/>
        </w:rPr>
        <w:t>L</w:t>
      </w:r>
      <w:r w:rsidRPr="00911FEB">
        <w:rPr>
          <w:rFonts w:ascii="Calibri" w:eastAsia="Times New Roman" w:hAnsi="Calibri" w:cs="Calibri"/>
          <w:color w:val="000000" w:themeColor="text1"/>
        </w:rPr>
        <w:t>aptop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and other donations come from partnerships with industry as well as individual contributors. 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We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also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seek partnerships to build community awareness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and </w:t>
      </w:r>
      <w:r w:rsidRPr="00911FEB">
        <w:rPr>
          <w:rFonts w:ascii="Calibri" w:eastAsia="Times New Roman" w:hAnsi="Calibri" w:cs="Calibri"/>
          <w:color w:val="000000" w:themeColor="text1"/>
        </w:rPr>
        <w:t>expand our reach.  We are all committed and unpaid volunteers in furtherance of this mission.  </w:t>
      </w:r>
    </w:p>
    <w:p w:rsidR="0026371A" w:rsidRPr="00911FEB" w:rsidRDefault="0026371A" w:rsidP="0026371A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br/>
        <w:t>We have office space in the United Way building in Montclair and primarily serve Montclair.   We provide the entrepreneurial vibe with a good-works mission.  You’ll experience a lot of freedom and be expected to bring a high level of commitment and responsibility.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  You’ll gain valuable real-world experience in the not-for-profit arena and work with volunteers, other interns and </w:t>
      </w:r>
      <w:r w:rsidRPr="00911FEB">
        <w:rPr>
          <w:rFonts w:ascii="Calibri" w:eastAsia="Times New Roman" w:hAnsi="Calibri" w:cs="Calibri"/>
          <w:color w:val="000000" w:themeColor="text1"/>
        </w:rPr>
        <w:t>industry veterans to accomplish you</w:t>
      </w:r>
      <w:r w:rsidRPr="009B292C">
        <w:rPr>
          <w:rFonts w:ascii="Calibri" w:eastAsia="Times New Roman" w:hAnsi="Calibri" w:cs="Calibri"/>
          <w:color w:val="000000" w:themeColor="text1"/>
        </w:rPr>
        <w:t xml:space="preserve">r work.  </w:t>
      </w:r>
    </w:p>
    <w:p w:rsidR="0026371A" w:rsidRPr="00911FEB" w:rsidRDefault="0026371A" w:rsidP="0026371A">
      <w:pPr>
        <w:shd w:val="clear" w:color="auto" w:fill="FFFFFF"/>
        <w:rPr>
          <w:rFonts w:ascii="Arial" w:eastAsia="Times New Roman" w:hAnsi="Arial" w:cs="Arial"/>
          <w:color w:val="500050"/>
        </w:rPr>
      </w:pPr>
    </w:p>
    <w:sectPr w:rsidR="0026371A" w:rsidRPr="00911FEB" w:rsidSect="007176E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46D"/>
    <w:multiLevelType w:val="hybridMultilevel"/>
    <w:tmpl w:val="BBD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994"/>
    <w:multiLevelType w:val="hybridMultilevel"/>
    <w:tmpl w:val="528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2F5C"/>
    <w:multiLevelType w:val="hybridMultilevel"/>
    <w:tmpl w:val="3AB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031"/>
    <w:multiLevelType w:val="hybridMultilevel"/>
    <w:tmpl w:val="9FC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02DA"/>
    <w:multiLevelType w:val="hybridMultilevel"/>
    <w:tmpl w:val="08F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2B73"/>
    <w:multiLevelType w:val="hybridMultilevel"/>
    <w:tmpl w:val="35C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6468"/>
    <w:multiLevelType w:val="hybridMultilevel"/>
    <w:tmpl w:val="55F8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5792"/>
    <w:multiLevelType w:val="hybridMultilevel"/>
    <w:tmpl w:val="6F3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974"/>
    <w:multiLevelType w:val="hybridMultilevel"/>
    <w:tmpl w:val="C01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 Bonesteel">
    <w15:presenceInfo w15:providerId="Windows Live" w15:userId="d214a248638c8f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50B9"/>
    <w:rsid w:val="00072148"/>
    <w:rsid w:val="00081AE0"/>
    <w:rsid w:val="000D5BDE"/>
    <w:rsid w:val="00111FC5"/>
    <w:rsid w:val="00130D8A"/>
    <w:rsid w:val="00133550"/>
    <w:rsid w:val="00170BFE"/>
    <w:rsid w:val="001777C5"/>
    <w:rsid w:val="00181670"/>
    <w:rsid w:val="00221D0B"/>
    <w:rsid w:val="0026371A"/>
    <w:rsid w:val="00370979"/>
    <w:rsid w:val="003A47B5"/>
    <w:rsid w:val="003A77D4"/>
    <w:rsid w:val="00442BF4"/>
    <w:rsid w:val="00467B07"/>
    <w:rsid w:val="00486AE2"/>
    <w:rsid w:val="004B3568"/>
    <w:rsid w:val="004D7EDE"/>
    <w:rsid w:val="004F0512"/>
    <w:rsid w:val="004F4B58"/>
    <w:rsid w:val="00551A79"/>
    <w:rsid w:val="005A5705"/>
    <w:rsid w:val="005C25DF"/>
    <w:rsid w:val="005C4850"/>
    <w:rsid w:val="00666028"/>
    <w:rsid w:val="00670D7A"/>
    <w:rsid w:val="007176E3"/>
    <w:rsid w:val="007250AE"/>
    <w:rsid w:val="00797B39"/>
    <w:rsid w:val="007C09E1"/>
    <w:rsid w:val="007D2DA8"/>
    <w:rsid w:val="007E438A"/>
    <w:rsid w:val="008171F4"/>
    <w:rsid w:val="00872396"/>
    <w:rsid w:val="00872E08"/>
    <w:rsid w:val="00894C8B"/>
    <w:rsid w:val="008D4ED1"/>
    <w:rsid w:val="00911FEB"/>
    <w:rsid w:val="0093468C"/>
    <w:rsid w:val="00992FCA"/>
    <w:rsid w:val="009B292C"/>
    <w:rsid w:val="00A74158"/>
    <w:rsid w:val="00A75229"/>
    <w:rsid w:val="00B900ED"/>
    <w:rsid w:val="00B97BAE"/>
    <w:rsid w:val="00BB3CF3"/>
    <w:rsid w:val="00BB76D8"/>
    <w:rsid w:val="00BC19ED"/>
    <w:rsid w:val="00BE7A8D"/>
    <w:rsid w:val="00BF0051"/>
    <w:rsid w:val="00C04CA1"/>
    <w:rsid w:val="00C33F82"/>
    <w:rsid w:val="00C505C3"/>
    <w:rsid w:val="00C8424B"/>
    <w:rsid w:val="00C8446D"/>
    <w:rsid w:val="00CA2082"/>
    <w:rsid w:val="00D47796"/>
    <w:rsid w:val="00DA4BEB"/>
    <w:rsid w:val="00DB4FAD"/>
    <w:rsid w:val="00DC6595"/>
    <w:rsid w:val="00DD50B9"/>
    <w:rsid w:val="00DE6DC1"/>
    <w:rsid w:val="00E031D9"/>
    <w:rsid w:val="00EA3593"/>
    <w:rsid w:val="00EA7AC5"/>
    <w:rsid w:val="00EB7B0E"/>
    <w:rsid w:val="00EC489D"/>
    <w:rsid w:val="00ED41D1"/>
    <w:rsid w:val="00F1185A"/>
    <w:rsid w:val="00FD0232"/>
    <w:rsid w:val="00FD62A4"/>
    <w:rsid w:val="00FD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Bonesteel</dc:creator>
  <cp:lastModifiedBy>Mike Brown</cp:lastModifiedBy>
  <cp:revision>3</cp:revision>
  <dcterms:created xsi:type="dcterms:W3CDTF">2019-11-04T20:47:00Z</dcterms:created>
  <dcterms:modified xsi:type="dcterms:W3CDTF">2019-11-04T20:52:00Z</dcterms:modified>
</cp:coreProperties>
</file>